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CFDC3" w14:textId="77777777" w:rsidR="00AB416F" w:rsidRPr="003F439D" w:rsidRDefault="00AB416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F439D">
        <w:tab/>
      </w:r>
      <w:r w:rsidRPr="003F439D">
        <w:rPr>
          <w:b/>
          <w:bCs/>
        </w:rPr>
        <w:t>MAINE HISTORIC PRESERVATION COMMISSION</w:t>
      </w:r>
    </w:p>
    <w:p w14:paraId="1A4FF311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2C82C2" w14:textId="77777777" w:rsidR="00AB416F" w:rsidRPr="003F439D" w:rsidRDefault="00AB416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F439D">
        <w:tab/>
      </w:r>
      <w:r w:rsidRPr="003F439D">
        <w:rPr>
          <w:b/>
          <w:bCs/>
          <w:u w:val="single"/>
        </w:rPr>
        <w:t>Inventory Data for Municipal Growth Management Plans</w:t>
      </w:r>
    </w:p>
    <w:p w14:paraId="2EA10D11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37F0EAD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C630A51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3F439D">
        <w:t>Resource:</w:t>
      </w:r>
      <w:proofErr w:type="gramStart"/>
      <w:r w:rsidRPr="003F439D">
        <w:tab/>
      </w:r>
      <w:r w:rsidRPr="003F439D">
        <w:rPr>
          <w:u w:val="single"/>
        </w:rPr>
        <w:t xml:space="preserve">  X</w:t>
      </w:r>
      <w:proofErr w:type="gramEnd"/>
      <w:r w:rsidRPr="003F439D">
        <w:rPr>
          <w:u w:val="single"/>
        </w:rPr>
        <w:t xml:space="preserve">  </w:t>
      </w:r>
      <w:r w:rsidRPr="003F439D">
        <w:t xml:space="preserve">  Prehistoric Archaeological Sites: Arthur Spiess</w:t>
      </w:r>
    </w:p>
    <w:p w14:paraId="2E8FAEDA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933AA8D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3F439D">
        <w:rPr>
          <w:u w:val="single"/>
        </w:rPr>
        <w:t xml:space="preserve">      </w:t>
      </w:r>
      <w:r w:rsidRPr="003F439D">
        <w:t xml:space="preserve">  Historic Archaeological Sites: J. N. Leith Smith</w:t>
      </w:r>
    </w:p>
    <w:p w14:paraId="2E22B665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4BC0C00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3F439D">
        <w:rPr>
          <w:u w:val="single"/>
        </w:rPr>
        <w:t xml:space="preserve">      </w:t>
      </w:r>
      <w:r w:rsidRPr="003F439D">
        <w:t xml:space="preserve">  Historic Buildings/Structures/Objects: Kirk Mohney</w:t>
      </w:r>
    </w:p>
    <w:p w14:paraId="3D24FE2B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F378ADE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0D738EC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F439D">
        <w:t>Municipality:</w:t>
      </w:r>
      <w:r w:rsidRPr="003F439D">
        <w:rPr>
          <w:b/>
          <w:bCs/>
          <w:u w:val="single"/>
        </w:rPr>
        <w:t xml:space="preserve"> </w:t>
      </w:r>
      <w:proofErr w:type="gramStart"/>
      <w:r w:rsidRPr="003F439D">
        <w:rPr>
          <w:b/>
          <w:bCs/>
          <w:u w:val="single"/>
        </w:rPr>
        <w:t>WASHINGTON .</w:t>
      </w:r>
      <w:proofErr w:type="gramEnd"/>
    </w:p>
    <w:p w14:paraId="7BAF7A24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F439D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15EDB110" w14:textId="021F6915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F439D">
        <w:t xml:space="preserve">Inventory data as </w:t>
      </w:r>
      <w:proofErr w:type="gramStart"/>
      <w:r w:rsidRPr="003F439D">
        <w:t>of :</w:t>
      </w:r>
      <w:proofErr w:type="gramEnd"/>
      <w:r w:rsidRPr="003F439D">
        <w:t xml:space="preserve"> </w:t>
      </w:r>
      <w:r w:rsidRPr="003F439D">
        <w:rPr>
          <w:b/>
          <w:bCs/>
          <w:u w:val="single"/>
        </w:rPr>
        <w:t xml:space="preserve">October </w:t>
      </w:r>
      <w:r w:rsidR="00BA2175">
        <w:rPr>
          <w:b/>
          <w:bCs/>
          <w:u w:val="single"/>
        </w:rPr>
        <w:t>2021</w:t>
      </w:r>
    </w:p>
    <w:p w14:paraId="5AAE8190" w14:textId="1087A5FF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3F439D">
        <w:t xml:space="preserve">There are no prehistoric sites known in the township of </w:t>
      </w:r>
      <w:r w:rsidR="00BA2175">
        <w:t>Washington</w:t>
      </w:r>
      <w:r w:rsidRPr="003F439D">
        <w:t>.  The only professional archaeological survey that has been done is along the Maritimes and Northeast gas pipeline through the northern portion of the township (no sites found).</w:t>
      </w:r>
    </w:p>
    <w:p w14:paraId="73AD477A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99C0F2D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F439D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52FF14ED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3F439D">
        <w:t>Needs for further survey, inventory, and analysis:</w:t>
      </w:r>
    </w:p>
    <w:p w14:paraId="1ED2B14D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3E88B5A" w14:textId="0A0EFEC8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3F439D">
        <w:t xml:space="preserve">A systematic, professional reconnaissance archaeological survey of the </w:t>
      </w:r>
      <w:proofErr w:type="spellStart"/>
      <w:r w:rsidRPr="003F439D">
        <w:t>Medom</w:t>
      </w:r>
      <w:r w:rsidR="00BA2175">
        <w:t>a</w:t>
      </w:r>
      <w:r w:rsidRPr="003F439D">
        <w:t>k</w:t>
      </w:r>
      <w:proofErr w:type="spellEnd"/>
      <w:r w:rsidRPr="003F439D">
        <w:t xml:space="preserve"> </w:t>
      </w:r>
      <w:proofErr w:type="gramStart"/>
      <w:r w:rsidRPr="003F439D">
        <w:t>River banks</w:t>
      </w:r>
      <w:proofErr w:type="gramEnd"/>
      <w:r w:rsidRPr="003F439D">
        <w:t xml:space="preserve"> and river valley, and the shore of Washington Pond is necessary to find archaeological sites.  </w:t>
      </w:r>
    </w:p>
    <w:p w14:paraId="5B36ADE5" w14:textId="77777777" w:rsidR="00AB416F" w:rsidRPr="003F439D" w:rsidRDefault="00AB416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AB416F" w:rsidRPr="003F439D" w:rsidSect="00AB416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16F"/>
    <w:rsid w:val="003F439D"/>
    <w:rsid w:val="00AB416F"/>
    <w:rsid w:val="00BA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3E8A48"/>
  <w14:defaultImageDpi w14:val="0"/>
  <w15:docId w15:val="{B7148E87-2D85-406B-B967-6C673E8C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2021-10-04T19:29:00Z</dcterms:created>
  <dcterms:modified xsi:type="dcterms:W3CDTF">2021-10-04T19:29:00Z</dcterms:modified>
</cp:coreProperties>
</file>